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83E3C9" w14:textId="77777777" w:rsidR="00705761" w:rsidRDefault="001F430C" w:rsidP="001F430C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  <w:r w:rsidRPr="005A6955">
        <w:rPr>
          <w:rFonts w:ascii="標楷體" w:eastAsia="標楷體" w:hAnsi="標楷體" w:hint="eastAsia"/>
          <w:b/>
          <w:bCs/>
          <w:sz w:val="40"/>
          <w:szCs w:val="40"/>
        </w:rPr>
        <w:t>連江縣傳統建築風貌補助</w:t>
      </w:r>
    </w:p>
    <w:p w14:paraId="14360F38" w14:textId="10C675C8" w:rsidR="00F10ABB" w:rsidRPr="005A6955" w:rsidRDefault="001F430C" w:rsidP="001F430C">
      <w:pPr>
        <w:jc w:val="center"/>
        <w:rPr>
          <w:rFonts w:ascii="標楷體" w:eastAsia="標楷體" w:hAnsi="標楷體"/>
          <w:b/>
          <w:bCs/>
          <w:sz w:val="40"/>
          <w:szCs w:val="40"/>
        </w:rPr>
      </w:pPr>
      <w:r w:rsidRPr="005A6955">
        <w:rPr>
          <w:rFonts w:ascii="標楷體" w:eastAsia="標楷體" w:hAnsi="標楷體" w:hint="eastAsia"/>
          <w:b/>
          <w:bCs/>
          <w:sz w:val="40"/>
          <w:szCs w:val="40"/>
        </w:rPr>
        <w:t>申請文件</w:t>
      </w:r>
      <w:r w:rsidR="004660F9">
        <w:rPr>
          <w:rFonts w:ascii="標楷體" w:eastAsia="標楷體" w:hAnsi="標楷體" w:hint="eastAsia"/>
          <w:b/>
          <w:bCs/>
          <w:sz w:val="40"/>
          <w:szCs w:val="40"/>
        </w:rPr>
        <w:t>檢</w:t>
      </w:r>
      <w:r w:rsidR="00371379">
        <w:rPr>
          <w:rFonts w:ascii="標楷體" w:eastAsia="標楷體" w:hAnsi="標楷體" w:hint="eastAsia"/>
          <w:b/>
          <w:bCs/>
          <w:sz w:val="40"/>
          <w:szCs w:val="40"/>
        </w:rPr>
        <w:t>核</w:t>
      </w:r>
      <w:r w:rsidRPr="005A6955">
        <w:rPr>
          <w:rFonts w:ascii="標楷體" w:eastAsia="標楷體" w:hAnsi="標楷體" w:hint="eastAsia"/>
          <w:b/>
          <w:bCs/>
          <w:sz w:val="40"/>
          <w:szCs w:val="40"/>
        </w:rPr>
        <w:t>表</w:t>
      </w:r>
    </w:p>
    <w:p w14:paraId="5DC0DDB5" w14:textId="29E4911C" w:rsidR="001F430C" w:rsidRDefault="001F430C" w:rsidP="001F430C">
      <w:pPr>
        <w:jc w:val="center"/>
      </w:pPr>
    </w:p>
    <w:p w14:paraId="409FAFDF" w14:textId="77777777" w:rsidR="005A6955" w:rsidRDefault="005A6955" w:rsidP="001F430C">
      <w:pPr>
        <w:jc w:val="center"/>
      </w:pPr>
    </w:p>
    <w:tbl>
      <w:tblPr>
        <w:tblStyle w:val="a3"/>
        <w:tblW w:w="5896" w:type="pct"/>
        <w:tblInd w:w="-742" w:type="dxa"/>
        <w:tblLook w:val="04A0" w:firstRow="1" w:lastRow="0" w:firstColumn="1" w:lastColumn="0" w:noHBand="0" w:noVBand="1"/>
      </w:tblPr>
      <w:tblGrid>
        <w:gridCol w:w="2551"/>
        <w:gridCol w:w="7232"/>
      </w:tblGrid>
      <w:tr w:rsidR="001F430C" w14:paraId="121FD43E" w14:textId="77777777" w:rsidTr="00371379">
        <w:trPr>
          <w:trHeight w:val="903"/>
        </w:trPr>
        <w:tc>
          <w:tcPr>
            <w:tcW w:w="1304" w:type="pct"/>
          </w:tcPr>
          <w:p w14:paraId="085E9F1F" w14:textId="08A65940" w:rsidR="001F430C" w:rsidRPr="005A6955" w:rsidRDefault="001F430C" w:rsidP="001F430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5A6955">
              <w:rPr>
                <w:rFonts w:ascii="標楷體" w:eastAsia="標楷體" w:hAnsi="標楷體" w:hint="eastAsia"/>
                <w:sz w:val="32"/>
                <w:szCs w:val="32"/>
              </w:rPr>
              <w:t>備妥</w:t>
            </w:r>
            <w:r w:rsidR="005A6955" w:rsidRPr="005A6955">
              <w:rPr>
                <w:rFonts w:ascii="標楷體" w:eastAsia="標楷體" w:hAnsi="標楷體" w:hint="eastAsia"/>
                <w:sz w:val="32"/>
                <w:szCs w:val="32"/>
              </w:rPr>
              <w:t>無誤</w:t>
            </w:r>
            <w:r w:rsidR="00371379">
              <w:rPr>
                <w:rFonts w:ascii="標楷體" w:eastAsia="標楷體" w:hAnsi="標楷體" w:hint="eastAsia"/>
                <w:sz w:val="32"/>
                <w:szCs w:val="32"/>
              </w:rPr>
              <w:t>請</w:t>
            </w:r>
            <w:r w:rsidRPr="005A6955">
              <w:rPr>
                <w:rFonts w:ascii="標楷體" w:eastAsia="標楷體" w:hAnsi="標楷體" w:hint="eastAsia"/>
                <w:sz w:val="32"/>
                <w:szCs w:val="32"/>
              </w:rPr>
              <w:t>打勾</w:t>
            </w:r>
          </w:p>
        </w:tc>
        <w:tc>
          <w:tcPr>
            <w:tcW w:w="3696" w:type="pct"/>
          </w:tcPr>
          <w:p w14:paraId="310B1B37" w14:textId="59B71C32" w:rsidR="001F430C" w:rsidRPr="005A6955" w:rsidRDefault="006012E9" w:rsidP="006012E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需檢附文件如下：</w:t>
            </w:r>
          </w:p>
        </w:tc>
      </w:tr>
      <w:tr w:rsidR="006012E9" w14:paraId="02491B6B" w14:textId="77777777" w:rsidTr="00371379">
        <w:trPr>
          <w:trHeight w:val="903"/>
        </w:trPr>
        <w:tc>
          <w:tcPr>
            <w:tcW w:w="1304" w:type="pct"/>
          </w:tcPr>
          <w:p w14:paraId="6A1DF808" w14:textId="77777777" w:rsidR="006012E9" w:rsidRPr="005A6955" w:rsidRDefault="006012E9" w:rsidP="006012E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696" w:type="pct"/>
          </w:tcPr>
          <w:p w14:paraId="1AC13CE0" w14:textId="7436D776" w:rsidR="006012E9" w:rsidRPr="005A6955" w:rsidRDefault="006012E9" w:rsidP="006012E9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5A6955">
              <w:rPr>
                <w:rFonts w:ascii="標楷體" w:eastAsia="標楷體" w:hAnsi="標楷體" w:hint="eastAsia"/>
                <w:sz w:val="32"/>
                <w:szCs w:val="32"/>
              </w:rPr>
              <w:t>1.連江縣傳統建築風貌補助申請書</w:t>
            </w:r>
          </w:p>
        </w:tc>
      </w:tr>
      <w:tr w:rsidR="006012E9" w14:paraId="637B2373" w14:textId="77777777" w:rsidTr="00371379">
        <w:trPr>
          <w:trHeight w:val="903"/>
        </w:trPr>
        <w:tc>
          <w:tcPr>
            <w:tcW w:w="1304" w:type="pct"/>
          </w:tcPr>
          <w:p w14:paraId="49AD9AA2" w14:textId="77777777" w:rsidR="006012E9" w:rsidRPr="005A6955" w:rsidRDefault="006012E9" w:rsidP="006012E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696" w:type="pct"/>
          </w:tcPr>
          <w:p w14:paraId="24120CA0" w14:textId="287D2057" w:rsidR="006012E9" w:rsidRPr="005A6955" w:rsidRDefault="006012E9" w:rsidP="006012E9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5A6955">
              <w:rPr>
                <w:rFonts w:ascii="標楷體" w:eastAsia="標楷體" w:hAnsi="標楷體" w:hint="eastAsia"/>
                <w:sz w:val="32"/>
                <w:szCs w:val="32"/>
              </w:rPr>
              <w:t>2.補助案試算明細</w:t>
            </w:r>
            <w:r>
              <w:rPr>
                <w:rFonts w:ascii="標楷體" w:eastAsia="標楷體" w:hAnsi="標楷體" w:hint="eastAsia"/>
                <w:sz w:val="32"/>
                <w:szCs w:val="32"/>
              </w:rPr>
              <w:t>表</w:t>
            </w:r>
          </w:p>
        </w:tc>
      </w:tr>
      <w:tr w:rsidR="006012E9" w14:paraId="7ADAD18F" w14:textId="77777777" w:rsidTr="00371379">
        <w:trPr>
          <w:trHeight w:val="903"/>
        </w:trPr>
        <w:tc>
          <w:tcPr>
            <w:tcW w:w="1304" w:type="pct"/>
          </w:tcPr>
          <w:p w14:paraId="060BDE01" w14:textId="77777777" w:rsidR="006012E9" w:rsidRPr="005A6955" w:rsidRDefault="006012E9" w:rsidP="006012E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696" w:type="pct"/>
          </w:tcPr>
          <w:p w14:paraId="10507D12" w14:textId="69E977AF" w:rsidR="006012E9" w:rsidRPr="005A6955" w:rsidRDefault="006012E9" w:rsidP="006012E9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5A6955">
              <w:rPr>
                <w:rFonts w:ascii="標楷體" w:eastAsia="標楷體" w:hAnsi="標楷體" w:hint="eastAsia"/>
                <w:sz w:val="32"/>
                <w:szCs w:val="32"/>
              </w:rPr>
              <w:t>3.傳統建築風貌補助產權使用同意書</w:t>
            </w:r>
          </w:p>
        </w:tc>
      </w:tr>
      <w:tr w:rsidR="006012E9" w14:paraId="6E9D0D92" w14:textId="77777777" w:rsidTr="00371379">
        <w:trPr>
          <w:trHeight w:val="903"/>
        </w:trPr>
        <w:tc>
          <w:tcPr>
            <w:tcW w:w="1304" w:type="pct"/>
          </w:tcPr>
          <w:p w14:paraId="37A659BB" w14:textId="77777777" w:rsidR="006012E9" w:rsidRPr="005A6955" w:rsidRDefault="006012E9" w:rsidP="006012E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696" w:type="pct"/>
          </w:tcPr>
          <w:p w14:paraId="03CD1B4D" w14:textId="0DCEECE4" w:rsidR="006012E9" w:rsidRPr="005A6955" w:rsidRDefault="006012E9" w:rsidP="006012E9">
            <w:pPr>
              <w:rPr>
                <w:rFonts w:ascii="標楷體" w:eastAsia="標楷體" w:hAnsi="標楷體"/>
                <w:bCs/>
                <w:sz w:val="32"/>
                <w:szCs w:val="32"/>
              </w:rPr>
            </w:pPr>
            <w:r w:rsidRPr="005A6955">
              <w:rPr>
                <w:rFonts w:ascii="標楷體" w:eastAsia="標楷體" w:hAnsi="標楷體" w:hint="eastAsia"/>
                <w:sz w:val="32"/>
                <w:szCs w:val="32"/>
              </w:rPr>
              <w:t>4.傳統建築補助委託書</w:t>
            </w:r>
            <w:r w:rsidR="00A67DE5" w:rsidRPr="00A67DE5">
              <w:rPr>
                <w:rFonts w:ascii="標楷體" w:eastAsia="標楷體" w:hAnsi="標楷體" w:hint="eastAsia"/>
                <w:szCs w:val="24"/>
              </w:rPr>
              <w:t>(如有委託人需檢附)</w:t>
            </w:r>
          </w:p>
        </w:tc>
      </w:tr>
      <w:tr w:rsidR="006012E9" w14:paraId="093CE4C3" w14:textId="77777777" w:rsidTr="00371379">
        <w:trPr>
          <w:trHeight w:val="903"/>
        </w:trPr>
        <w:tc>
          <w:tcPr>
            <w:tcW w:w="1304" w:type="pct"/>
          </w:tcPr>
          <w:p w14:paraId="1A1E8783" w14:textId="77777777" w:rsidR="006012E9" w:rsidRPr="005A6955" w:rsidRDefault="006012E9" w:rsidP="006012E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696" w:type="pct"/>
          </w:tcPr>
          <w:p w14:paraId="20416E9B" w14:textId="51AC6468" w:rsidR="006012E9" w:rsidRPr="005A6955" w:rsidRDefault="006012E9" w:rsidP="006012E9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5A6955">
              <w:rPr>
                <w:rFonts w:ascii="標楷體" w:eastAsia="標楷體" w:hAnsi="標楷體" w:hint="eastAsia"/>
                <w:bCs/>
                <w:sz w:val="32"/>
                <w:szCs w:val="32"/>
              </w:rPr>
              <w:t>5.現況照片黏貼表</w:t>
            </w:r>
          </w:p>
        </w:tc>
      </w:tr>
      <w:tr w:rsidR="006012E9" w14:paraId="6BDDC929" w14:textId="77777777" w:rsidTr="00371379">
        <w:trPr>
          <w:trHeight w:val="903"/>
        </w:trPr>
        <w:tc>
          <w:tcPr>
            <w:tcW w:w="1304" w:type="pct"/>
          </w:tcPr>
          <w:p w14:paraId="0020C604" w14:textId="77777777" w:rsidR="006012E9" w:rsidRPr="005A6955" w:rsidRDefault="006012E9" w:rsidP="006012E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696" w:type="pct"/>
          </w:tcPr>
          <w:p w14:paraId="04592B46" w14:textId="2ED1000E" w:rsidR="006012E9" w:rsidRPr="005A6955" w:rsidRDefault="006012E9" w:rsidP="006012E9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5A6955">
              <w:rPr>
                <w:rFonts w:ascii="標楷體" w:eastAsia="標楷體" w:hAnsi="標楷體" w:hint="eastAsia"/>
                <w:sz w:val="32"/>
                <w:szCs w:val="32"/>
              </w:rPr>
              <w:t>6.工作進度表</w:t>
            </w:r>
          </w:p>
        </w:tc>
      </w:tr>
      <w:tr w:rsidR="006012E9" w14:paraId="6F79B1D9" w14:textId="77777777" w:rsidTr="00371379">
        <w:trPr>
          <w:trHeight w:val="903"/>
        </w:trPr>
        <w:tc>
          <w:tcPr>
            <w:tcW w:w="1304" w:type="pct"/>
          </w:tcPr>
          <w:p w14:paraId="367B22F7" w14:textId="77777777" w:rsidR="006012E9" w:rsidRPr="005A6955" w:rsidRDefault="006012E9" w:rsidP="006012E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696" w:type="pct"/>
          </w:tcPr>
          <w:p w14:paraId="2CF9352C" w14:textId="369D8007" w:rsidR="006012E9" w:rsidRPr="005A6955" w:rsidRDefault="006012E9" w:rsidP="006012E9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5A6955">
              <w:rPr>
                <w:rFonts w:ascii="標楷體" w:eastAsia="標楷體" w:hAnsi="標楷體" w:hint="eastAsia"/>
                <w:sz w:val="32"/>
                <w:szCs w:val="32"/>
              </w:rPr>
              <w:t>7.連江縣傳統建築風貌補助計畫書</w:t>
            </w:r>
          </w:p>
        </w:tc>
      </w:tr>
      <w:tr w:rsidR="006012E9" w14:paraId="50AC3774" w14:textId="77777777" w:rsidTr="00371379">
        <w:trPr>
          <w:trHeight w:val="903"/>
        </w:trPr>
        <w:tc>
          <w:tcPr>
            <w:tcW w:w="1304" w:type="pct"/>
          </w:tcPr>
          <w:p w14:paraId="09B7EDBD" w14:textId="77777777" w:rsidR="006012E9" w:rsidRPr="005A6955" w:rsidRDefault="006012E9" w:rsidP="006012E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696" w:type="pct"/>
          </w:tcPr>
          <w:p w14:paraId="70282F51" w14:textId="27052BB0" w:rsidR="006012E9" w:rsidRPr="005A6955" w:rsidRDefault="006012E9" w:rsidP="006012E9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5A6955">
              <w:rPr>
                <w:rFonts w:ascii="標楷體" w:eastAsia="標楷體" w:hAnsi="標楷體" w:hint="eastAsia"/>
                <w:sz w:val="32"/>
                <w:szCs w:val="32"/>
              </w:rPr>
              <w:t>8.土地及建物使用契約書</w:t>
            </w:r>
            <w:r w:rsidR="00A67DE5" w:rsidRPr="00A67DE5">
              <w:rPr>
                <w:rFonts w:ascii="標楷體" w:eastAsia="標楷體" w:hAnsi="標楷體" w:hint="eastAsia"/>
                <w:szCs w:val="24"/>
              </w:rPr>
              <w:t>(非團體協會免檢附)</w:t>
            </w:r>
          </w:p>
        </w:tc>
      </w:tr>
      <w:tr w:rsidR="00705761" w14:paraId="5A4DB949" w14:textId="77777777" w:rsidTr="00371379">
        <w:trPr>
          <w:trHeight w:val="903"/>
        </w:trPr>
        <w:tc>
          <w:tcPr>
            <w:tcW w:w="1304" w:type="pct"/>
          </w:tcPr>
          <w:p w14:paraId="38520AEB" w14:textId="77777777" w:rsidR="00705761" w:rsidRPr="005A6955" w:rsidRDefault="00705761" w:rsidP="006012E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3696" w:type="pct"/>
          </w:tcPr>
          <w:p w14:paraId="3E799B75" w14:textId="453A9A5F" w:rsidR="00705761" w:rsidRPr="005A6955" w:rsidRDefault="003F73F9" w:rsidP="006012E9">
            <w:pPr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9.申請文件-檢核表</w:t>
            </w:r>
          </w:p>
        </w:tc>
      </w:tr>
    </w:tbl>
    <w:p w14:paraId="5AFEE873" w14:textId="00287D04" w:rsidR="005A6955" w:rsidRDefault="005A6955" w:rsidP="005A6955"/>
    <w:p w14:paraId="2C50B1E2" w14:textId="2EC5041F" w:rsidR="005A6955" w:rsidRDefault="005A6955" w:rsidP="005A6955"/>
    <w:p w14:paraId="573BD308" w14:textId="6FCBD756" w:rsidR="005A6955" w:rsidRDefault="005A6955" w:rsidP="005A6955">
      <w:r>
        <w:rPr>
          <w:rFonts w:hint="eastAsia"/>
        </w:rPr>
        <w:t>申請人簽名：</w:t>
      </w:r>
    </w:p>
    <w:p w14:paraId="7A10E32B" w14:textId="6A986BDE" w:rsidR="005A6955" w:rsidRDefault="005A6955" w:rsidP="005A6955"/>
    <w:p w14:paraId="746F2473" w14:textId="77777777" w:rsidR="00371379" w:rsidRDefault="00371379" w:rsidP="005A6955"/>
    <w:p w14:paraId="5269C828" w14:textId="00C54C74" w:rsidR="005A6955" w:rsidRPr="005A6955" w:rsidRDefault="005A6955" w:rsidP="005A6955">
      <w:r>
        <w:rPr>
          <w:rFonts w:hint="eastAsia"/>
        </w:rPr>
        <w:t>承辦人核章：</w:t>
      </w:r>
      <w:r w:rsidR="002D70FF">
        <w:rPr>
          <w:rFonts w:hint="eastAsia"/>
        </w:rPr>
        <w:t xml:space="preserve">                               </w:t>
      </w:r>
      <w:r>
        <w:rPr>
          <w:rFonts w:hint="eastAsia"/>
        </w:rPr>
        <w:t>單位主管核章：</w:t>
      </w:r>
    </w:p>
    <w:sectPr w:rsidR="005A6955" w:rsidRPr="005A695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ABB"/>
    <w:rsid w:val="001F430C"/>
    <w:rsid w:val="002D70FF"/>
    <w:rsid w:val="00350B44"/>
    <w:rsid w:val="00371379"/>
    <w:rsid w:val="003F73F9"/>
    <w:rsid w:val="004660F9"/>
    <w:rsid w:val="005A6955"/>
    <w:rsid w:val="006012E9"/>
    <w:rsid w:val="00705761"/>
    <w:rsid w:val="00A67DE5"/>
    <w:rsid w:val="00F10ABB"/>
    <w:rsid w:val="00FB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42045B"/>
  <w15:chartTrackingRefBased/>
  <w15:docId w15:val="{9C239E1A-A775-4213-BEF7-AA813CD6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4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2C41B-31A7-49B5-B87E-EA71720A8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cc matsu</dc:creator>
  <cp:keywords/>
  <dc:description/>
  <cp:lastModifiedBy>cc matsu</cp:lastModifiedBy>
  <cp:revision>12</cp:revision>
  <dcterms:created xsi:type="dcterms:W3CDTF">2021-02-07T08:18:00Z</dcterms:created>
  <dcterms:modified xsi:type="dcterms:W3CDTF">2021-02-09T01:39:00Z</dcterms:modified>
</cp:coreProperties>
</file>